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C2" w:rsidRDefault="003C21C2" w:rsidP="003C21C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C21C2" w:rsidRDefault="003C21C2" w:rsidP="003C21C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C21C2" w:rsidRDefault="003C21C2" w:rsidP="003C21C2">
      <w:pPr>
        <w:jc w:val="center"/>
        <w:rPr>
          <w:rFonts w:ascii="Arial" w:hAnsi="Arial" w:cs="Arial"/>
          <w:sz w:val="28"/>
          <w:szCs w:val="28"/>
        </w:rPr>
      </w:pPr>
    </w:p>
    <w:p w:rsidR="003C21C2" w:rsidRDefault="003C21C2" w:rsidP="003C21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C21C2" w:rsidRDefault="003C21C2" w:rsidP="003C21C2">
      <w:pPr>
        <w:jc w:val="center"/>
        <w:rPr>
          <w:rFonts w:ascii="Arial" w:hAnsi="Arial" w:cs="Arial"/>
          <w:sz w:val="28"/>
          <w:szCs w:val="28"/>
        </w:rPr>
      </w:pPr>
    </w:p>
    <w:p w:rsidR="003C21C2" w:rsidRDefault="003C21C2" w:rsidP="003C21C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28 de março de 2022.</w:t>
      </w:r>
    </w:p>
    <w:p w:rsidR="003C21C2" w:rsidRDefault="003C21C2" w:rsidP="003C21C2">
      <w:pPr>
        <w:rPr>
          <w:rFonts w:ascii="Arial" w:hAnsi="Arial" w:cs="Arial"/>
        </w:rPr>
      </w:pPr>
    </w:p>
    <w:p w:rsidR="003C21C2" w:rsidRDefault="003C21C2" w:rsidP="003C21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C21C2" w:rsidRPr="003C21C2" w:rsidRDefault="003C21C2" w:rsidP="003C21C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21C2">
        <w:rPr>
          <w:rFonts w:ascii="Times New Roman" w:hAnsi="Times New Roman" w:cs="Times New Roman"/>
          <w:sz w:val="28"/>
          <w:szCs w:val="28"/>
        </w:rPr>
        <w:t>Convite: I Seminário Internacional para visitadores e monitores PIM do Litoral Norte</w:t>
      </w:r>
    </w:p>
    <w:p w:rsidR="003C21C2" w:rsidRPr="003C21C2" w:rsidRDefault="003C21C2" w:rsidP="003C21C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21C2">
        <w:rPr>
          <w:rFonts w:ascii="Times New Roman" w:hAnsi="Times New Roman" w:cs="Times New Roman"/>
          <w:sz w:val="28"/>
          <w:szCs w:val="28"/>
        </w:rPr>
        <w:t xml:space="preserve">Convite: Município de </w:t>
      </w:r>
      <w:proofErr w:type="spellStart"/>
      <w:r w:rsidRPr="003C21C2">
        <w:rPr>
          <w:rFonts w:ascii="Times New Roman" w:hAnsi="Times New Roman" w:cs="Times New Roman"/>
          <w:sz w:val="28"/>
          <w:szCs w:val="28"/>
        </w:rPr>
        <w:t>Itati</w:t>
      </w:r>
      <w:proofErr w:type="spellEnd"/>
      <w:r w:rsidRPr="003C21C2">
        <w:rPr>
          <w:rFonts w:ascii="Times New Roman" w:hAnsi="Times New Roman" w:cs="Times New Roman"/>
          <w:sz w:val="28"/>
          <w:szCs w:val="28"/>
        </w:rPr>
        <w:t xml:space="preserve">, para a Sessão Solene de aniversário do Município. </w:t>
      </w:r>
    </w:p>
    <w:p w:rsidR="003C21C2" w:rsidRDefault="003C21C2" w:rsidP="003C21C2">
      <w:pPr>
        <w:rPr>
          <w:rFonts w:ascii="Arial" w:hAnsi="Arial" w:cs="Arial"/>
          <w:sz w:val="24"/>
          <w:szCs w:val="24"/>
        </w:rPr>
      </w:pPr>
    </w:p>
    <w:p w:rsidR="003C21C2" w:rsidRDefault="003C21C2" w:rsidP="003C21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3C21C2" w:rsidRDefault="003C21C2" w:rsidP="003C21C2">
      <w:pPr>
        <w:rPr>
          <w:rFonts w:ascii="Arial" w:hAnsi="Arial" w:cs="Arial"/>
          <w:sz w:val="24"/>
          <w:szCs w:val="24"/>
        </w:rPr>
      </w:pPr>
    </w:p>
    <w:p w:rsidR="003C21C2" w:rsidRPr="006E689D" w:rsidRDefault="003C21C2" w:rsidP="003C21C2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 xml:space="preserve">Pedido de Informação nº 02/2022. Autoria Bancada do PP: </w:t>
      </w:r>
    </w:p>
    <w:p w:rsidR="000A7114" w:rsidRPr="006E689D" w:rsidRDefault="000A7114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 xml:space="preserve">Os vereadores que subscrevem, requerem a Vossa Excelência que nos termos regimentais seja encaminhado ao Executivo Municipal o seguinte Pedido de Informação qual o valor da obra, das </w:t>
      </w:r>
      <w:proofErr w:type="gramStart"/>
      <w:r w:rsidRPr="006E689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E689D">
        <w:rPr>
          <w:rFonts w:ascii="Times New Roman" w:hAnsi="Times New Roman" w:cs="Times New Roman"/>
          <w:sz w:val="28"/>
          <w:szCs w:val="28"/>
        </w:rPr>
        <w:t xml:space="preserve"> salas construídas nas Escola Mascarenhas de Moraes e qual metragem da obra.</w:t>
      </w:r>
    </w:p>
    <w:p w:rsidR="000A7114" w:rsidRPr="006E689D" w:rsidRDefault="000A7114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A7114" w:rsidRPr="006E689D" w:rsidRDefault="000A7114" w:rsidP="000A711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>Pedido de Providência nº 04/2022:</w:t>
      </w:r>
      <w:proofErr w:type="gramStart"/>
      <w:r w:rsidRPr="006E689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6E689D">
        <w:rPr>
          <w:rFonts w:ascii="Times New Roman" w:hAnsi="Times New Roman" w:cs="Times New Roman"/>
          <w:sz w:val="28"/>
          <w:szCs w:val="28"/>
        </w:rPr>
        <w:t xml:space="preserve">Autoria Bancada do PP: </w:t>
      </w:r>
    </w:p>
    <w:p w:rsidR="000A7114" w:rsidRPr="006E689D" w:rsidRDefault="000A7114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>Os vereadores que subscrevem, requerem a Vossa Excelência que nos termos regimentais seja encaminhado ao Executivo Municipal o seguinte Pedido de Providência que através da Secretária competente, realize com a maior urgência possível, a instalação de placas de sinalização nas ruas do Município; nos cruzamento, lombadas e áreas de estacionamento exclusivas existentes, e que não estão sinalizadas.</w:t>
      </w:r>
    </w:p>
    <w:p w:rsidR="000A7114" w:rsidRPr="006E689D" w:rsidRDefault="000A7114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0A7114" w:rsidRPr="006E689D" w:rsidRDefault="000A7114" w:rsidP="000A7114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lastRenderedPageBreak/>
        <w:t>Pedido de Indicação nº 01/2022: Autora Vereadora Lucimara da Silva:</w:t>
      </w:r>
    </w:p>
    <w:p w:rsidR="000A7114" w:rsidRDefault="000A7114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 xml:space="preserve">A vereadora que subscrevem, requerem a Vossa Excelência que nos termos regimentais seja encaminhado ao Executivo Municipal o seguinte Pedido de Indicação, que analise a colocação de um gerador no Pronto Atendimento </w:t>
      </w:r>
      <w:proofErr w:type="gramStart"/>
      <w:r w:rsidRPr="006E689D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Pr="006E689D">
        <w:rPr>
          <w:rFonts w:ascii="Times New Roman" w:hAnsi="Times New Roman" w:cs="Times New Roman"/>
          <w:sz w:val="28"/>
          <w:szCs w:val="28"/>
        </w:rPr>
        <w:t>hs</w:t>
      </w:r>
      <w:proofErr w:type="spellEnd"/>
      <w:proofErr w:type="gramEnd"/>
      <w:r w:rsidRPr="006E689D">
        <w:rPr>
          <w:rFonts w:ascii="Times New Roman" w:hAnsi="Times New Roman" w:cs="Times New Roman"/>
          <w:sz w:val="28"/>
          <w:szCs w:val="28"/>
        </w:rPr>
        <w:t>.</w:t>
      </w:r>
    </w:p>
    <w:p w:rsidR="006E689D" w:rsidRDefault="006E689D" w:rsidP="000A7114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6E689D" w:rsidRDefault="006E689D" w:rsidP="006E689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E689D" w:rsidRPr="006E689D" w:rsidRDefault="006E689D" w:rsidP="006E689D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0A7114" w:rsidRDefault="006E689D" w:rsidP="006E689D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6E689D" w:rsidRDefault="006E689D" w:rsidP="006E689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E689D" w:rsidRPr="006E689D" w:rsidRDefault="006E689D" w:rsidP="006E689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 xml:space="preserve">Votação: Projeto de Lei nº 11/2022: 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Secretaria Municipal de Educação e Cultura, Secretaria Municipal de Administração e Planejamento e Secretaria Municipal de Saúde.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689D" w:rsidRPr="006E689D" w:rsidRDefault="006E689D" w:rsidP="006E689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</w:rPr>
        <w:t xml:space="preserve">Votação: Projeto de Lei nº 12/2022: 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executivo a outorgar a permissão de uso do imóvel – sala 01.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689D" w:rsidRPr="006E689D" w:rsidRDefault="006E689D" w:rsidP="006E689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13/2022: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Autoriza o poder executivo a realizar processo licitatório na modalidade de concorrência, para concessão de uso oneroso de salas comerciais localizadas na </w:t>
      </w:r>
      <w:proofErr w:type="gramStart"/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>praça</w:t>
      </w:r>
      <w:proofErr w:type="gramEnd"/>
      <w:r w:rsidRPr="006E68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José Ferrari, em terra de areia, e dá outras providencias. </w:t>
      </w:r>
    </w:p>
    <w:p w:rsidR="006E689D" w:rsidRPr="006E689D" w:rsidRDefault="006E689D" w:rsidP="006E689D">
      <w:pPr>
        <w:pStyle w:val="PargrafodaLista"/>
        <w:ind w:left="780"/>
        <w:rPr>
          <w:rFonts w:ascii="Times New Roman" w:hAnsi="Times New Roman" w:cs="Times New Roman"/>
          <w:sz w:val="28"/>
          <w:szCs w:val="28"/>
        </w:rPr>
      </w:pPr>
    </w:p>
    <w:p w:rsidR="003C21C2" w:rsidRDefault="003C21C2" w:rsidP="003C21C2">
      <w:pPr>
        <w:rPr>
          <w:rFonts w:ascii="Arial" w:hAnsi="Arial" w:cs="Arial"/>
          <w:sz w:val="24"/>
          <w:szCs w:val="24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Default="003C21C2" w:rsidP="003C21C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21C2" w:rsidRPr="003C21C2" w:rsidRDefault="003C21C2" w:rsidP="006E689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Sessão Ordinária, dia 04 de abril de 2022.</w:t>
      </w:r>
    </w:p>
    <w:sectPr w:rsidR="003C21C2" w:rsidRPr="003C2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8C8F25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15163"/>
    <w:multiLevelType w:val="hybridMultilevel"/>
    <w:tmpl w:val="BFF0E2F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C2"/>
    <w:rsid w:val="000A7114"/>
    <w:rsid w:val="003C21C2"/>
    <w:rsid w:val="006A40FA"/>
    <w:rsid w:val="006E689D"/>
    <w:rsid w:val="00B6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C2"/>
  </w:style>
  <w:style w:type="paragraph" w:styleId="Ttulo1">
    <w:name w:val="heading 1"/>
    <w:basedOn w:val="Normal"/>
    <w:next w:val="Normal"/>
    <w:link w:val="Ttulo1Char"/>
    <w:qFormat/>
    <w:rsid w:val="003C2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21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21C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E68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C2"/>
  </w:style>
  <w:style w:type="paragraph" w:styleId="Ttulo1">
    <w:name w:val="heading 1"/>
    <w:basedOn w:val="Normal"/>
    <w:next w:val="Normal"/>
    <w:link w:val="Ttulo1Char"/>
    <w:qFormat/>
    <w:rsid w:val="003C2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21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C21C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E6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2023-08-16T17:39:00Z</cp:lastPrinted>
  <dcterms:created xsi:type="dcterms:W3CDTF">2023-08-04T17:27:00Z</dcterms:created>
  <dcterms:modified xsi:type="dcterms:W3CDTF">2023-08-16T17:44:00Z</dcterms:modified>
</cp:coreProperties>
</file>